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5DE42977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1583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46DA0E37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A32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251228B6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3D0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373C9DD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B08890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35DFA66D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13FD0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74DCFE73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00811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65DD07" w14:textId="77777777" w:rsidR="00267921" w:rsidRDefault="00E5335B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Kostenstellenplanerstellung</w:t>
            </w:r>
          </w:p>
        </w:tc>
      </w:tr>
      <w:tr w:rsidR="00BF64CD" w14:paraId="69FC7107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1A88B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FC004A" w14:textId="77777777" w:rsidR="00267921" w:rsidRDefault="00E5335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Kostenrechnung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403FB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979A4" w14:textId="77777777" w:rsidR="00267921" w:rsidRDefault="00E5335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der Finanzen</w:t>
            </w:r>
          </w:p>
        </w:tc>
      </w:tr>
      <w:tr w:rsidR="00BF64CD" w14:paraId="09E89CD3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8FB5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1E7A90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50D73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DC202" w14:textId="77777777" w:rsidR="00267921" w:rsidRDefault="00E5335B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7373FD2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D4F2D1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770FABC6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C4FC4B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52A0B24B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3DC5A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D4D29D" w14:textId="08A223C7" w:rsidR="00267921" w:rsidRDefault="00B2294C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Kostenstellen aus Unternehmenseinheiten definieren</w:t>
            </w:r>
          </w:p>
        </w:tc>
      </w:tr>
      <w:tr w:rsidR="00267921" w14:paraId="727F69FA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E4B86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82C9AA" w14:textId="1CFF19E1" w:rsidR="00DD2184" w:rsidRPr="00B2294C" w:rsidRDefault="00B2294C" w:rsidP="00B22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Eindeutige Kostenstellen </w:t>
            </w:r>
            <w:r w:rsidR="00177CC6">
              <w:rPr>
                <w:rFonts w:ascii="Times New Roman" w:hAnsi="Times New Roman" w:cs="Times New Roman"/>
                <w:sz w:val="24"/>
                <w:szCs w:val="24"/>
              </w:rPr>
              <w:t xml:space="preserve">planen und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definieren</w:t>
            </w:r>
          </w:p>
        </w:tc>
      </w:tr>
      <w:tr w:rsidR="00267921" w14:paraId="473108C9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D119941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6CE133FE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2AED5F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F3AE4E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4995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CBD1C2" w14:textId="03E453D1" w:rsidR="00267921" w:rsidRDefault="00EE46B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Kostenrechnung/Finanzen</w:t>
            </w:r>
          </w:p>
        </w:tc>
      </w:tr>
      <w:tr w:rsidR="00267921" w14:paraId="6515317B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D560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8B179A" w14:textId="69703577" w:rsidR="00267921" w:rsidRDefault="00EE46B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Kostenrechnung</w:t>
            </w:r>
          </w:p>
        </w:tc>
      </w:tr>
      <w:tr w:rsidR="00267921" w14:paraId="586A409D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1820E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B373B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7D737EF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F3DB5C7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28DEA87F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2DAA45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D7850C9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F2C74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D4095E" w14:textId="19D3EF2C" w:rsidR="00267921" w:rsidRDefault="007959B1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Unternehmenseinheiten</w:t>
            </w:r>
          </w:p>
        </w:tc>
      </w:tr>
      <w:tr w:rsidR="00267921" w14:paraId="0969BACE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C01B2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DE121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1E465538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30234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C5A48C" w14:textId="300AB4BD" w:rsidR="00267921" w:rsidRPr="00D3097E" w:rsidRDefault="007959B1" w:rsidP="00D3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Aus Unternehmenseinheiten definiere Kostenstellen</w:t>
            </w:r>
            <w:r w:rsidR="007E5CE1">
              <w:rPr>
                <w:rFonts w:ascii="Times New Roman" w:hAnsi="Times New Roman" w:cs="Times New Roman"/>
                <w:sz w:val="24"/>
                <w:szCs w:val="24"/>
              </w:rPr>
              <w:t xml:space="preserve"> und Verantwortlichen</w:t>
            </w:r>
          </w:p>
        </w:tc>
      </w:tr>
      <w:tr w:rsidR="00267921" w14:paraId="4560AA6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400E5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25CD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89A6115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511E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2E3C630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B08991" w14:textId="5DD769A4" w:rsidR="00267921" w:rsidRDefault="007959B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Kostenplanerstellung angestoßen</w:t>
            </w:r>
          </w:p>
        </w:tc>
      </w:tr>
      <w:tr w:rsidR="00267921" w14:paraId="6C07BFA8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B419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5F107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C64D5BC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5077B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0E29C3" w14:textId="0B8657CA" w:rsidR="005960CA" w:rsidRPr="00DF5C46" w:rsidRDefault="00991976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Unternehmenseinheiten erfassen, in Kostenstellen aufteilen und definieren, Verantwortliche festlegen</w:t>
            </w:r>
          </w:p>
        </w:tc>
      </w:tr>
      <w:tr w:rsidR="00267921" w14:paraId="180EFC6C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888D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1C57014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D86106" w14:textId="75282BA1" w:rsidR="00821638" w:rsidRPr="00DF5C46" w:rsidRDefault="00450D9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30E09314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F67B8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ED97A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9D0CC7F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727D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3FC76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4C37450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42126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C9EE3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01F3E6C8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208D8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9E99D" w14:textId="354B2362" w:rsidR="00F32DF8" w:rsidRPr="00DF5C46" w:rsidRDefault="00565F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Eindeutige Zuordnung von Unternehmenseinheiten auf Kostenstellen</w:t>
            </w:r>
            <w:bookmarkStart w:id="0" w:name="_GoBack"/>
            <w:bookmarkEnd w:id="0"/>
          </w:p>
        </w:tc>
      </w:tr>
      <w:tr w:rsidR="00F32DF8" w14:paraId="03726BD3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E949B9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BDE121" w14:textId="30473235" w:rsidR="00F32DF8" w:rsidRPr="00DF5C46" w:rsidRDefault="00450D9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4C44BF37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9F34C0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B79E68" w14:textId="365DEBBA" w:rsidR="00F32DF8" w:rsidRPr="00DF5C46" w:rsidRDefault="00450D9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4654F314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688D1B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F9FC68" w14:textId="5D5F3EA9" w:rsidR="00821638" w:rsidRPr="00DF5C46" w:rsidRDefault="00450D9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Unternehmenseinheiten und Abteilungen </w:t>
            </w:r>
            <w:r w:rsidR="00783595">
              <w:rPr>
                <w:rFonts w:ascii="Times New Roman" w:hAnsi="Times New Roman" w:cs="Times New Roman"/>
                <w:sz w:val="24"/>
                <w:szCs w:val="24"/>
              </w:rPr>
              <w:t xml:space="preserve">als Hilfestellung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für die klare Aufteilung</w:t>
            </w:r>
          </w:p>
        </w:tc>
      </w:tr>
      <w:tr w:rsidR="00267921" w14:paraId="7A7BA696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FE232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98582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34F1191D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B2CC7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59DFF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B24B2AF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5D2AF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46909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20B5AC0A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E7E3A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0145B4C" w14:textId="0BA057FC" w:rsidR="00267921" w:rsidRPr="00915EBE" w:rsidRDefault="001C06B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07FF5B37" w14:textId="63E2F526" w:rsidR="00267921" w:rsidRPr="00915EBE" w:rsidRDefault="001C06B6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p w14:paraId="6A5AEFF8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B4F6A1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14:paraId="626649CA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0929B948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7D832A5A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5CDE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20901B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92B70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E187AE5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CB71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9095CC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3818B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2F844C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75F34108" wp14:editId="1012BFA1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3A4E305F" wp14:editId="64A27EC8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008EC" w14:textId="77777777" w:rsidR="003F566C" w:rsidRDefault="003F566C" w:rsidP="00DF2ED4">
      <w:pPr>
        <w:spacing w:after="0" w:line="240" w:lineRule="auto"/>
      </w:pPr>
      <w:r>
        <w:separator/>
      </w:r>
    </w:p>
  </w:endnote>
  <w:endnote w:type="continuationSeparator" w:id="0">
    <w:p w14:paraId="191B7349" w14:textId="77777777" w:rsidR="003F566C" w:rsidRDefault="003F566C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A96E" w14:textId="77777777" w:rsidR="003F566C" w:rsidRDefault="003F566C" w:rsidP="00DF2ED4">
      <w:pPr>
        <w:spacing w:after="0" w:line="240" w:lineRule="auto"/>
      </w:pPr>
      <w:r>
        <w:separator/>
      </w:r>
    </w:p>
  </w:footnote>
  <w:footnote w:type="continuationSeparator" w:id="0">
    <w:p w14:paraId="6D6286E0" w14:textId="77777777" w:rsidR="003F566C" w:rsidRDefault="003F566C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A3271" w14:textId="77777777" w:rsidR="00DF2ED4" w:rsidRDefault="001906DD">
    <w:pPr>
      <w:pStyle w:val="Header"/>
    </w:pPr>
    <w:r>
      <w:rPr>
        <w:noProof/>
        <w:lang w:val="en-US" w:eastAsia="en-US"/>
      </w:rPr>
      <w:drawing>
        <wp:inline distT="0" distB="0" distL="0" distR="0" wp14:anchorId="289F2F91" wp14:editId="7DF09B99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5612B"/>
    <w:rsid w:val="000871D1"/>
    <w:rsid w:val="00173553"/>
    <w:rsid w:val="00177CC6"/>
    <w:rsid w:val="001906DD"/>
    <w:rsid w:val="001C06B6"/>
    <w:rsid w:val="00267921"/>
    <w:rsid w:val="00276E2C"/>
    <w:rsid w:val="002B76F9"/>
    <w:rsid w:val="002D2846"/>
    <w:rsid w:val="002D628B"/>
    <w:rsid w:val="00310AAD"/>
    <w:rsid w:val="00380AA8"/>
    <w:rsid w:val="003F566C"/>
    <w:rsid w:val="004303A4"/>
    <w:rsid w:val="00450D93"/>
    <w:rsid w:val="004530F5"/>
    <w:rsid w:val="00495BBD"/>
    <w:rsid w:val="004C7809"/>
    <w:rsid w:val="00565F38"/>
    <w:rsid w:val="005960CA"/>
    <w:rsid w:val="00597DB4"/>
    <w:rsid w:val="00607F53"/>
    <w:rsid w:val="00612EEA"/>
    <w:rsid w:val="006179BB"/>
    <w:rsid w:val="00690C0E"/>
    <w:rsid w:val="00783595"/>
    <w:rsid w:val="00783ABE"/>
    <w:rsid w:val="007959B1"/>
    <w:rsid w:val="007B5E9C"/>
    <w:rsid w:val="007E5CE1"/>
    <w:rsid w:val="00821638"/>
    <w:rsid w:val="00915EBE"/>
    <w:rsid w:val="00991976"/>
    <w:rsid w:val="00A07DBE"/>
    <w:rsid w:val="00A51703"/>
    <w:rsid w:val="00AD2B06"/>
    <w:rsid w:val="00B10BC7"/>
    <w:rsid w:val="00B2294C"/>
    <w:rsid w:val="00B42B4D"/>
    <w:rsid w:val="00B55815"/>
    <w:rsid w:val="00B70723"/>
    <w:rsid w:val="00B91634"/>
    <w:rsid w:val="00BF64CD"/>
    <w:rsid w:val="00C01ED7"/>
    <w:rsid w:val="00C33B72"/>
    <w:rsid w:val="00C54020"/>
    <w:rsid w:val="00D20AEF"/>
    <w:rsid w:val="00D3097E"/>
    <w:rsid w:val="00D75BDA"/>
    <w:rsid w:val="00DD2184"/>
    <w:rsid w:val="00DD2E87"/>
    <w:rsid w:val="00DF2ED4"/>
    <w:rsid w:val="00DF5C46"/>
    <w:rsid w:val="00E5335B"/>
    <w:rsid w:val="00E81FE8"/>
    <w:rsid w:val="00EE46B5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534C2F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1015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18</cp:revision>
  <dcterms:created xsi:type="dcterms:W3CDTF">2013-09-28T13:04:00Z</dcterms:created>
  <dcterms:modified xsi:type="dcterms:W3CDTF">2013-09-30T15:19:00Z</dcterms:modified>
</cp:coreProperties>
</file>